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bidiVisual/>
        <w:tblW w:w="0" w:type="auto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9"/>
        <w:gridCol w:w="4631"/>
        <w:gridCol w:w="2025"/>
        <w:gridCol w:w="1563"/>
      </w:tblGrid>
      <w:tr w14:paraId="0D709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7FD92">
            <w:pPr>
              <w:spacing w:after="0" w:line="276" w:lineRule="auto"/>
              <w:jc w:val="center"/>
              <w:rPr>
                <w:rFonts w:cs="Sultan bold"/>
                <w:rtl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>.</w:t>
            </w:r>
          </w:p>
        </w:tc>
        <w:tc>
          <w:tcPr>
            <w:tcW w:w="46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87A6F3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C1C9B1C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التاريخ : </w:t>
            </w:r>
            <w:r>
              <w:rPr>
                <w:rFonts w:hint="cs" w:asciiTheme="minorBidi" w:hAnsiTheme="minorBidi"/>
                <w:sz w:val="14"/>
                <w:szCs w:val="14"/>
                <w:rtl/>
              </w:rPr>
              <w:t>......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 / </w:t>
            </w:r>
            <w:r>
              <w:rPr>
                <w:rFonts w:hint="cs" w:asciiTheme="minorBidi" w:hAnsiTheme="minorBidi"/>
                <w:sz w:val="14"/>
                <w:szCs w:val="14"/>
                <w:rtl/>
              </w:rPr>
              <w:t>......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 / </w:t>
            </w:r>
            <w:r>
              <w:rPr>
                <w:rFonts w:asciiTheme="minorBidi" w:hAnsiTheme="minorBidi"/>
                <w:sz w:val="14"/>
                <w:szCs w:val="14"/>
                <w:rtl/>
              </w:rPr>
              <w:t>...</w:t>
            </w:r>
            <w:r>
              <w:rPr>
                <w:rFonts w:hint="cs" w:cs="Sultan bold" w:asciiTheme="minorBidi" w:hAnsiTheme="minorBidi"/>
                <w:sz w:val="14"/>
                <w:szCs w:val="14"/>
                <w:rtl/>
              </w:rPr>
              <w:t xml:space="preserve"> </w:t>
            </w:r>
            <w:bookmarkStart w:id="0" w:name="_GoBack"/>
            <w:bookmarkEnd w:id="0"/>
          </w:p>
          <w:p w14:paraId="60774B0D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الـمادة : رياضيات</w:t>
            </w:r>
          </w:p>
          <w:p w14:paraId="5B870F4F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الزمـن : 45  دقيقة</w:t>
            </w:r>
          </w:p>
          <w:p w14:paraId="67631E84">
            <w:pPr>
              <w:pStyle w:val="8"/>
              <w:rPr>
                <w:rFonts w:cs="Sultan bold"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 w:themeFill="background1" w:themeFillShade="D9"/>
            <w:vAlign w:val="center"/>
          </w:tcPr>
          <w:p w14:paraId="60969F78">
            <w:pPr>
              <w:pStyle w:val="8"/>
              <w:jc w:val="center"/>
              <w:rPr>
                <w:rFonts w:ascii="IRLotus" w:hAnsi="IRLotus" w:cs="IRLotus"/>
                <w:b/>
                <w:bCs/>
                <w:sz w:val="20"/>
                <w:szCs w:val="20"/>
                <w:rtl/>
              </w:rPr>
            </w:pP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>مجموع الدرجات</w:t>
            </w:r>
          </w:p>
        </w:tc>
      </w:tr>
      <w:tr w14:paraId="26EF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253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5BFB6">
            <w:pPr>
              <w:spacing w:after="0" w:line="240" w:lineRule="auto"/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5B87AA3">
            <w:pPr>
              <w:spacing w:after="0" w:line="240" w:lineRule="auto"/>
              <w:jc w:val="center"/>
              <w:rPr>
                <w:rtl/>
                <w:lang w:val="ar-SA"/>
              </w:rPr>
            </w:pPr>
          </w:p>
        </w:tc>
        <w:tc>
          <w:tcPr>
            <w:tcW w:w="2025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2145B108">
            <w:pPr>
              <w:pStyle w:val="8"/>
              <w:rPr>
                <w:rFonts w:cs="Sultan bold" w:asciiTheme="minorBidi" w:hAnsiTheme="minorBidi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A55661">
            <w:pPr>
              <w:pStyle w:val="8"/>
              <w:jc w:val="center"/>
              <w:rPr>
                <w:rFonts w:cs="Sultan bold" w:asciiTheme="minorBidi" w:hAnsiTheme="minorBidi"/>
                <w:sz w:val="20"/>
                <w:szCs w:val="20"/>
                <w:rtl/>
              </w:rPr>
            </w:pPr>
          </w:p>
        </w:tc>
      </w:tr>
      <w:tr w14:paraId="27793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253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A69C2">
            <w:pPr>
              <w:spacing w:after="0" w:line="240" w:lineRule="auto"/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C881B36">
            <w:pPr>
              <w:spacing w:after="0" w:line="240" w:lineRule="auto"/>
              <w:jc w:val="center"/>
              <w:rPr>
                <w:rtl/>
                <w:lang w:val="ar-SA"/>
              </w:rPr>
            </w:pPr>
          </w:p>
        </w:tc>
        <w:tc>
          <w:tcPr>
            <w:tcW w:w="2025" w:type="dxa"/>
            <w:vMerge w:val="continue"/>
            <w:tcBorders>
              <w:left w:val="nil"/>
              <w:bottom w:val="nil"/>
              <w:right w:val="single" w:color="auto" w:sz="8" w:space="0"/>
            </w:tcBorders>
            <w:vAlign w:val="center"/>
          </w:tcPr>
          <w:p w14:paraId="5C889106">
            <w:pPr>
              <w:pStyle w:val="8"/>
              <w:rPr>
                <w:rFonts w:cs="Sultan bold" w:asciiTheme="minorBidi" w:hAnsiTheme="minorBidi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308C09">
            <w:pPr>
              <w:pStyle w:val="8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20</w:t>
            </w:r>
          </w:p>
        </w:tc>
      </w:tr>
      <w:tr w14:paraId="0ED3F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11588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اختبار مادة الرياضيات للصف 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الثاني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 الابتدائي ( الفترة 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 – الفصل الدراسي 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الثاني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 هـ )</w:t>
            </w:r>
          </w:p>
        </w:tc>
      </w:tr>
    </w:tbl>
    <w:p w14:paraId="0934BD8D">
      <w:pPr>
        <w:rPr>
          <w:sz w:val="2"/>
          <w:szCs w:val="2"/>
        </w:rPr>
      </w:pPr>
    </w:p>
    <w:tbl>
      <w:tblPr>
        <w:tblStyle w:val="7"/>
        <w:bidiVisual/>
        <w:tblW w:w="0" w:type="auto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5962"/>
        <w:gridCol w:w="1418"/>
        <w:gridCol w:w="1821"/>
      </w:tblGrid>
      <w:tr w14:paraId="52C39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47586F3D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5962" w:type="dxa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26B046A9">
            <w:pPr>
              <w:pStyle w:val="8"/>
              <w:jc w:val="center"/>
              <w:rPr>
                <w:b/>
                <w:bCs/>
                <w:sz w:val="14"/>
                <w:szCs w:val="14"/>
                <w:rtl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>................................................................................................................................................</w:t>
            </w:r>
          </w:p>
        </w:tc>
        <w:tc>
          <w:tcPr>
            <w:tcW w:w="1418" w:type="dxa"/>
            <w:tcBorders>
              <w:top w:val="double" w:color="auto" w:sz="4" w:space="0"/>
              <w:bottom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53939085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الصف</w:t>
            </w:r>
          </w:p>
        </w:tc>
        <w:tc>
          <w:tcPr>
            <w:tcW w:w="182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F1C10F6">
            <w:pPr>
              <w:spacing w:after="0" w:line="240" w:lineRule="auto"/>
              <w:jc w:val="center"/>
              <w:rPr>
                <w:rFonts w:cs="Sultan bold"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ثاني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 xml:space="preserve"> /</w:t>
            </w:r>
            <w:r>
              <w:rPr>
                <w:rFonts w:hint="cs" w:cs="Sultan bold"/>
                <w:sz w:val="28"/>
                <w:szCs w:val="28"/>
                <w:rtl/>
              </w:rPr>
              <w:t xml:space="preserve">   </w:t>
            </w:r>
            <w:r>
              <w:rPr>
                <w:rFonts w:hint="cs"/>
                <w:b/>
                <w:bCs/>
                <w:sz w:val="14"/>
                <w:szCs w:val="14"/>
                <w:rtl/>
              </w:rPr>
              <w:t>................</w:t>
            </w:r>
          </w:p>
        </w:tc>
      </w:tr>
    </w:tbl>
    <w:p w14:paraId="1096FFB8">
      <w:pPr>
        <w:rPr>
          <w:sz w:val="2"/>
          <w:szCs w:val="2"/>
          <w:rtl/>
        </w:rPr>
      </w:pPr>
    </w:p>
    <w:tbl>
      <w:tblPr>
        <w:tblStyle w:val="7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868"/>
        <w:gridCol w:w="643"/>
        <w:gridCol w:w="644"/>
      </w:tblGrid>
      <w:tr w14:paraId="530162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shd w:val="clear" w:color="auto" w:fill="BDD6EE" w:themeFill="accent5" w:themeFillTint="66"/>
            <w:vAlign w:val="center"/>
          </w:tcPr>
          <w:p w14:paraId="0BDCE26E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hint="cs" w:ascii="M-Saber" w:hAnsi="M-Saber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32"/>
                <w:szCs w:val="32"/>
                <w:rtl/>
              </w:rPr>
              <w:t>السؤال 1</w:t>
            </w:r>
          </w:p>
        </w:tc>
        <w:tc>
          <w:tcPr>
            <w:tcW w:w="780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3E74C5C">
            <w:pPr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7" w:type="dxa"/>
            <w:shd w:val="clear" w:color="auto" w:fill="FFFFFF" w:themeFill="background1"/>
            <w:vAlign w:val="center"/>
          </w:tcPr>
          <w:p w14:paraId="4B693A51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38" w:type="dxa"/>
            <w:shd w:val="clear" w:color="auto" w:fill="BDD6EE" w:themeFill="accent5" w:themeFillTint="66"/>
            <w:vAlign w:val="center"/>
          </w:tcPr>
          <w:p w14:paraId="1EEF078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12</w:t>
            </w:r>
          </w:p>
        </w:tc>
      </w:tr>
    </w:tbl>
    <w:p w14:paraId="77342286">
      <w:pPr>
        <w:rPr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12F8FB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261D630C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506D7A48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أستعمل النماذج لأمثل العدد ، ثم أملأ جدول المنازل ، وأكتب العدد :</w:t>
            </w:r>
          </w:p>
        </w:tc>
      </w:tr>
    </w:tbl>
    <w:p w14:paraId="6D0B783B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  <w:lang w:val="ar-SA"/>
        </w:rPr>
      </w:pPr>
      <w:r>
        <w:rPr>
          <w:rFonts w:asciiTheme="minorBidi" w:hAnsiTheme="minorBidi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710565</wp:posOffset>
                </wp:positionV>
                <wp:extent cx="959485" cy="214630"/>
                <wp:effectExtent l="0" t="0" r="0" b="0"/>
                <wp:wrapNone/>
                <wp:docPr id="877309586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370" cy="2148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8ACC5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9" o:spid="_x0000_s1026" o:spt="202" type="#_x0000_t202" style="position:absolute;left:0pt;margin-left:11.75pt;margin-top:55.95pt;height:16.9pt;width:75.55pt;z-index:251660288;mso-width-relative:page;mso-height-relative:page;" fillcolor="#FFFFFF [3201]" filled="t" stroked="f" coordsize="21600,21600" o:gfxdata="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nBNDbV&#10;AAAACgEAAA8AAAAAAAAAAQAgAAAAIgAAAGRycy9kb3ducmV2LnhtbFBLAQIUABQAAAAIAIdO4kAP&#10;BvwwXAIAAJoEAAAOAAAAAAAAAAEAIAAAACQ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98ACC5B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sz w:val="16"/>
          <w:szCs w:val="16"/>
          <w:rtl/>
          <w:lang w:val="ar-SA"/>
        </w:rPr>
        <w:drawing>
          <wp:inline distT="0" distB="0" distL="0" distR="0">
            <wp:extent cx="5872480" cy="1448435"/>
            <wp:effectExtent l="0" t="0" r="0" b="0"/>
            <wp:docPr id="807918307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918307" name="صورة 3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8" r="11768"/>
                    <a:stretch>
                      <a:fillRect/>
                    </a:stretch>
                  </pic:blipFill>
                  <pic:spPr>
                    <a:xfrm>
                      <a:off x="0" y="0"/>
                      <a:ext cx="5872921" cy="14488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A17B9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77D90A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41B8A226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ب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63315D66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أكتب العدد :</w:t>
            </w:r>
          </w:p>
        </w:tc>
      </w:tr>
    </w:tbl>
    <w:p w14:paraId="024E083C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  <w:lang w:val="ar-SA"/>
        </w:rPr>
      </w:pPr>
    </w:p>
    <w:p w14:paraId="5BB5B2C8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  <w:r>
        <w:rPr>
          <w:rFonts w:asciiTheme="minorBidi" w:hAnsiTheme="minorBidi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195580</wp:posOffset>
                </wp:positionV>
                <wp:extent cx="1393825" cy="214630"/>
                <wp:effectExtent l="0" t="0" r="0" b="0"/>
                <wp:wrapNone/>
                <wp:docPr id="1010681277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3565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03FB4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9" o:spid="_x0000_s1026" o:spt="202" type="#_x0000_t202" style="position:absolute;left:0pt;margin-left:143.55pt;margin-top:15.4pt;height:16.9pt;width:109.75pt;z-index:251661312;mso-width-relative:page;mso-height-relative:page;" fillcolor="#FFFFFF [3201]" filled="t" stroked="f" coordsize="21600,21600" o:gfxdata="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fT+0d1QAA&#10;AAkBAAAPAAAAAAAAAAEAIAAAACIAAABkcnMvZG93bnJldi54bWxQSwECFAAUAAAACACHTuJAdmbH&#10;K1oCAACc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403FB42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3771900" cy="577850"/>
            <wp:effectExtent l="0" t="0" r="0" b="0"/>
            <wp:docPr id="1117059003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059003" name="صورة 1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70"/>
                    <a:stretch>
                      <a:fillRect/>
                    </a:stretch>
                  </pic:blipFill>
                  <pic:spPr>
                    <a:xfrm>
                      <a:off x="0" y="0"/>
                      <a:ext cx="3772524" cy="577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1190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77CDD83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65A861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179B1353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جـ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33412800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أحوط القيمة المنزلية للرقم الذي تحته خــط :</w:t>
            </w:r>
          </w:p>
        </w:tc>
      </w:tr>
    </w:tbl>
    <w:p w14:paraId="6C97D389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3587"/>
        <w:gridCol w:w="3588"/>
      </w:tblGrid>
      <w:tr w14:paraId="00A21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87" w:type="dxa"/>
            <w:tcBorders>
              <w:right w:val="single" w:color="7F7F7F" w:themeColor="background1" w:themeShade="80" w:sz="8" w:space="0"/>
            </w:tcBorders>
            <w:vAlign w:val="center"/>
          </w:tcPr>
          <w:p w14:paraId="292D547C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>5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3587" w:type="dxa"/>
            <w:tcBorders>
              <w:left w:val="single" w:color="7F7F7F" w:themeColor="background1" w:themeShade="80" w:sz="8" w:space="0"/>
              <w:right w:val="single" w:color="7F7F7F" w:themeColor="background1" w:themeShade="80" w:sz="8" w:space="0"/>
            </w:tcBorders>
            <w:vAlign w:val="center"/>
          </w:tcPr>
          <w:p w14:paraId="4B0EDC1B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81</w:t>
            </w: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>6</w:t>
            </w:r>
          </w:p>
        </w:tc>
        <w:tc>
          <w:tcPr>
            <w:tcW w:w="3588" w:type="dxa"/>
            <w:tcBorders>
              <w:left w:val="single" w:color="7F7F7F" w:themeColor="background1" w:themeShade="80" w:sz="8" w:space="0"/>
            </w:tcBorders>
            <w:vAlign w:val="center"/>
          </w:tcPr>
          <w:p w14:paraId="141EE774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>9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11</w:t>
            </w:r>
          </w:p>
        </w:tc>
      </w:tr>
      <w:tr w14:paraId="12A3C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3587" w:type="dxa"/>
            <w:tcBorders>
              <w:right w:val="single" w:color="7F7F7F" w:themeColor="background1" w:themeShade="80" w:sz="8" w:space="0"/>
            </w:tcBorders>
            <w:vAlign w:val="center"/>
          </w:tcPr>
          <w:p w14:paraId="65B31464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5          50         500</w:t>
            </w:r>
          </w:p>
        </w:tc>
        <w:tc>
          <w:tcPr>
            <w:tcW w:w="3587" w:type="dxa"/>
            <w:tcBorders>
              <w:left w:val="single" w:color="7F7F7F" w:themeColor="background1" w:themeShade="80" w:sz="8" w:space="0"/>
              <w:right w:val="single" w:color="7F7F7F" w:themeColor="background1" w:themeShade="80" w:sz="8" w:space="0"/>
            </w:tcBorders>
            <w:vAlign w:val="center"/>
          </w:tcPr>
          <w:p w14:paraId="22222EDA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6          60         600</w:t>
            </w:r>
          </w:p>
        </w:tc>
        <w:tc>
          <w:tcPr>
            <w:tcW w:w="3588" w:type="dxa"/>
            <w:tcBorders>
              <w:left w:val="single" w:color="7F7F7F" w:themeColor="background1" w:themeShade="80" w:sz="8" w:space="0"/>
            </w:tcBorders>
            <w:vAlign w:val="center"/>
          </w:tcPr>
          <w:p w14:paraId="146C1D11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9          90         900</w:t>
            </w:r>
          </w:p>
        </w:tc>
      </w:tr>
    </w:tbl>
    <w:p w14:paraId="6657FDD0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180CC7B4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591CAE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4C651179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د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5C5C39A7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 xml:space="preserve">أقارن بين العددين ، مستعملًا الإشارة المناسبة </w:t>
            </w:r>
            <w:r>
              <w:rPr>
                <w:rFonts w:hint="cs" w:asciiTheme="minorBidi" w:hAnsiTheme="minorBidi"/>
                <w:b/>
                <w:bCs/>
                <w:sz w:val="36"/>
                <w:szCs w:val="36"/>
                <w:rtl/>
              </w:rPr>
              <w:t xml:space="preserve">(  &lt;  ،  &gt;  ،  =  ) </w:t>
            </w: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:</w:t>
            </w:r>
          </w:p>
        </w:tc>
      </w:tr>
    </w:tbl>
    <w:p w14:paraId="2740A3BE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0" w:type="auto"/>
        <w:tblInd w:w="-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3587"/>
        <w:gridCol w:w="3588"/>
      </w:tblGrid>
      <w:tr w14:paraId="56F98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87" w:type="dxa"/>
            <w:tcBorders>
              <w:right w:val="single" w:color="7F7F7F" w:themeColor="background1" w:themeShade="80" w:sz="8" w:space="0"/>
            </w:tcBorders>
            <w:vAlign w:val="center"/>
          </w:tcPr>
          <w:p w14:paraId="6289FB3A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809750" cy="526415"/>
                  <wp:effectExtent l="0" t="0" r="0" b="6985"/>
                  <wp:docPr id="1809875513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9875513" name="صورة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97" r="60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239" cy="52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  <w:tcBorders>
              <w:left w:val="single" w:color="7F7F7F" w:themeColor="background1" w:themeShade="80" w:sz="8" w:space="0"/>
              <w:right w:val="single" w:color="7F7F7F" w:themeColor="background1" w:themeShade="80" w:sz="8" w:space="0"/>
            </w:tcBorders>
            <w:vAlign w:val="center"/>
          </w:tcPr>
          <w:p w14:paraId="6277D8B4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723390" cy="526415"/>
                  <wp:effectExtent l="0" t="0" r="0" b="6985"/>
                  <wp:docPr id="760903275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903275" name="صورة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17" r="4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683" cy="52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8" w:type="dxa"/>
            <w:tcBorders>
              <w:left w:val="single" w:color="7F7F7F" w:themeColor="background1" w:themeShade="80" w:sz="8" w:space="0"/>
            </w:tcBorders>
            <w:vAlign w:val="center"/>
          </w:tcPr>
          <w:p w14:paraId="2AC15C2A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688465" cy="526415"/>
                  <wp:effectExtent l="0" t="0" r="6985" b="6985"/>
                  <wp:docPr id="148399962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99962" name="صورة 1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3" r="745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887" cy="52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2CA4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0C7683A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4E16DF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349B9027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هـ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4EF5FDCF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أرتب الأعداد من الأكبر إلى الأصغر :</w:t>
            </w:r>
          </w:p>
        </w:tc>
      </w:tr>
    </w:tbl>
    <w:p w14:paraId="5CFFC1D9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  <w:r>
        <w:rPr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622935</wp:posOffset>
                </wp:positionV>
                <wp:extent cx="916940" cy="380365"/>
                <wp:effectExtent l="76200" t="38100" r="92710" b="95885"/>
                <wp:wrapNone/>
                <wp:docPr id="1110091408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40" cy="380365"/>
                        </a:xfrm>
                        <a:prstGeom prst="leftArrow">
                          <a:avLst>
                            <a:gd name="adj1" fmla="val 71708"/>
                            <a:gd name="adj2" fmla="val 57638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381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0BADD6">
                            <w:pPr>
                              <w:pStyle w:val="8"/>
                              <w:rPr>
                                <w:rFonts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4" o:spid="_x0000_s1026" o:spt="66" type="#_x0000_t66" style="position:absolute;left:0pt;margin-top:49.05pt;height:29.95pt;width:72.2pt;mso-position-horizontal:left;mso-position-horizontal-relative:margin;z-index:251659264;v-text-anchor:middle;mso-width-relative:page;mso-height-relative:page;" fillcolor="#FFC000 [3207]" filled="t" stroked="f" coordsize="21600,21600" o:gfxdata="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C5cwVw1wAAAAcBAAAPAAAAAAAAAAEAIAAAACIAAABkcnMvZG93bnJldi54bWxQ&#10;SwECFAAUAAAACACHTuJAOd67qk4DAADDBgAADgAAAAAAAAABACAAAAAmAQAAZHJzL2Uyb0RvYy54&#10;bWxQSwUGAAAAAAYABgBZAQAA5gYAAAAA&#10;" adj="5164,3055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0971f" offset="0pt,2.2pt" origin="0f,0f" matrix="65536f,0f,0f,65536f"/>
                <v:textbox inset="0mm,0mm,0mm,0mm">
                  <w:txbxContent>
                    <w:p w14:paraId="060BADD6">
                      <w:pPr>
                        <w:pStyle w:val="8"/>
                        <w:rPr>
                          <w:rFonts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1924685</wp:posOffset>
                </wp:positionH>
                <wp:positionV relativeFrom="paragraph">
                  <wp:posOffset>536575</wp:posOffset>
                </wp:positionV>
                <wp:extent cx="2988310" cy="414655"/>
                <wp:effectExtent l="0" t="0" r="3175" b="4445"/>
                <wp:wrapNone/>
                <wp:docPr id="1307070083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040" cy="4147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0D6C2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...........................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...........................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،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...........................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9" o:spid="_x0000_s1026" o:spt="202" type="#_x0000_t202" style="position:absolute;left:0pt;margin-left:151.55pt;margin-top:42.25pt;height:32.65pt;width:235.3pt;mso-position-horizontal-relative:margin;z-index:251662336;mso-width-relative:page;mso-height-relative:page;" fillcolor="#FFFFFF [3201]" filled="t" stroked="f" coordsize="21600,21600" o:gfxdata="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w9qVf1QAA&#10;AAoBAAAPAAAAAAAAAAEAIAAAACIAAABkcnMvZG93bnJldi54bWxQSwECFAAUAAAACACHTuJApFUu&#10;j1oCAACc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80D6C27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...........................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،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...........................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،  </w:t>
                      </w: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...........................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1986915" cy="894080"/>
            <wp:effectExtent l="0" t="0" r="0" b="1270"/>
            <wp:docPr id="1181865193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865193" name="صورة 19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10" r="6715" b="12324"/>
                    <a:stretch>
                      <a:fillRect/>
                    </a:stretch>
                  </pic:blipFill>
                  <pic:spPr>
                    <a:xfrm>
                      <a:off x="0" y="0"/>
                      <a:ext cx="1988767" cy="8952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7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868"/>
        <w:gridCol w:w="643"/>
        <w:gridCol w:w="644"/>
      </w:tblGrid>
      <w:tr w14:paraId="6878FE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shd w:val="clear" w:color="auto" w:fill="BDD6EE" w:themeFill="accent5" w:themeFillTint="66"/>
            <w:vAlign w:val="center"/>
          </w:tcPr>
          <w:p w14:paraId="1C1E0711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hint="cs" w:ascii="M-Saber" w:hAnsi="M-Saber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32"/>
                <w:szCs w:val="32"/>
                <w:rtl/>
              </w:rPr>
              <w:t>السؤال 2</w:t>
            </w:r>
          </w:p>
        </w:tc>
        <w:tc>
          <w:tcPr>
            <w:tcW w:w="780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701DE95">
            <w:pPr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7" w:type="dxa"/>
            <w:shd w:val="clear" w:color="auto" w:fill="FFFFFF" w:themeFill="background1"/>
            <w:vAlign w:val="center"/>
          </w:tcPr>
          <w:p w14:paraId="2DC4D7F1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38" w:type="dxa"/>
            <w:shd w:val="clear" w:color="auto" w:fill="BDD6EE" w:themeFill="accent5" w:themeFillTint="66"/>
            <w:vAlign w:val="center"/>
          </w:tcPr>
          <w:p w14:paraId="739CFBE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8</w:t>
            </w:r>
          </w:p>
        </w:tc>
      </w:tr>
    </w:tbl>
    <w:p w14:paraId="04D3BA58">
      <w:pPr>
        <w:rPr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584227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1E3CD0E7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1E26F999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أحوط اسم المجسّم :</w:t>
            </w:r>
          </w:p>
        </w:tc>
      </w:tr>
    </w:tbl>
    <w:p w14:paraId="0C6C22DA">
      <w:pPr>
        <w:rPr>
          <w:sz w:val="2"/>
          <w:szCs w:val="2"/>
          <w:rtl/>
        </w:rPr>
      </w:pPr>
    </w:p>
    <w:p w14:paraId="2B1D9715">
      <w:pPr>
        <w:rPr>
          <w:sz w:val="2"/>
          <w:szCs w:val="2"/>
          <w:rtl/>
        </w:rPr>
      </w:pPr>
    </w:p>
    <w:p w14:paraId="27EFC844">
      <w:pPr>
        <w:rPr>
          <w:sz w:val="2"/>
          <w:szCs w:val="2"/>
          <w:rtl/>
        </w:rPr>
      </w:pPr>
    </w:p>
    <w:tbl>
      <w:tblPr>
        <w:tblStyle w:val="7"/>
        <w:bidiVisual/>
        <w:tblW w:w="0" w:type="auto"/>
        <w:tblInd w:w="-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3587"/>
        <w:gridCol w:w="3588"/>
      </w:tblGrid>
      <w:tr w14:paraId="18496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87" w:type="dxa"/>
            <w:tcBorders>
              <w:right w:val="single" w:color="7F7F7F" w:themeColor="background1" w:themeShade="80" w:sz="12" w:space="0"/>
            </w:tcBorders>
            <w:vAlign w:val="center"/>
          </w:tcPr>
          <w:p w14:paraId="53F869FF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789305" cy="744220"/>
                  <wp:effectExtent l="0" t="0" r="0" b="0"/>
                  <wp:docPr id="1471076303" name="صورة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076303" name="صورة 2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191" t="8896" b="70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84" cy="750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  <w:tcBorders>
              <w:left w:val="single" w:color="7F7F7F" w:themeColor="background1" w:themeShade="80" w:sz="12" w:space="0"/>
              <w:right w:val="single" w:color="7F7F7F" w:themeColor="background1" w:themeShade="80" w:sz="12" w:space="0"/>
            </w:tcBorders>
            <w:vAlign w:val="center"/>
          </w:tcPr>
          <w:p w14:paraId="7C074D86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702945" cy="943610"/>
                  <wp:effectExtent l="0" t="0" r="1905" b="8890"/>
                  <wp:docPr id="789790847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790847" name="صورة 25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039" t="4451" r="45546" b="114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61" cy="944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8" w:type="dxa"/>
            <w:tcBorders>
              <w:left w:val="single" w:color="7F7F7F" w:themeColor="background1" w:themeShade="80" w:sz="12" w:space="0"/>
            </w:tcBorders>
            <w:vAlign w:val="center"/>
          </w:tcPr>
          <w:p w14:paraId="3F36117B">
            <w:pPr>
              <w:pStyle w:val="8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767715" cy="908685"/>
                  <wp:effectExtent l="0" t="0" r="0" b="5715"/>
                  <wp:docPr id="1958197574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197574" name="صورة 2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1" t="8015" r="88030" b="109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71" cy="910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1DB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87" w:type="dxa"/>
            <w:tcBorders>
              <w:right w:val="single" w:color="7F7F7F" w:themeColor="background1" w:themeShade="80" w:sz="12" w:space="0"/>
            </w:tcBorders>
            <w:vAlign w:val="center"/>
          </w:tcPr>
          <w:p w14:paraId="6A7D08C2">
            <w:pPr>
              <w:pStyle w:val="8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ar-SA"/>
              </w:rPr>
            </w:pPr>
            <w:r>
              <w:rPr>
                <w:rFonts w:ascii="IRLotus" w:hAnsi="IRLotus" w:cs="IRLotus"/>
                <w:b/>
                <w:bCs/>
                <w:sz w:val="36"/>
                <w:szCs w:val="36"/>
                <w:rtl/>
                <w:lang w:val="ar-SA"/>
              </w:rPr>
              <w:t>هرم    |   مكعّب   |   مخروط</w:t>
            </w:r>
          </w:p>
        </w:tc>
        <w:tc>
          <w:tcPr>
            <w:tcW w:w="3587" w:type="dxa"/>
            <w:tcBorders>
              <w:left w:val="single" w:color="7F7F7F" w:themeColor="background1" w:themeShade="80" w:sz="12" w:space="0"/>
              <w:right w:val="single" w:color="7F7F7F" w:themeColor="background1" w:themeShade="80" w:sz="12" w:space="0"/>
            </w:tcBorders>
            <w:vAlign w:val="center"/>
          </w:tcPr>
          <w:p w14:paraId="59C5F907">
            <w:pPr>
              <w:pStyle w:val="8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ar-SA"/>
              </w:rPr>
            </w:pPr>
            <w:r>
              <w:rPr>
                <w:rFonts w:ascii="IRLotus" w:hAnsi="IRLotus" w:cs="IRLotus"/>
                <w:b/>
                <w:bCs/>
                <w:sz w:val="36"/>
                <w:szCs w:val="36"/>
                <w:rtl/>
                <w:lang w:val="ar-SA"/>
              </w:rPr>
              <w:t>هرم    |   مكعّب   |   مخروط</w:t>
            </w:r>
          </w:p>
        </w:tc>
        <w:tc>
          <w:tcPr>
            <w:tcW w:w="3588" w:type="dxa"/>
            <w:tcBorders>
              <w:left w:val="single" w:color="7F7F7F" w:themeColor="background1" w:themeShade="80" w:sz="12" w:space="0"/>
            </w:tcBorders>
            <w:vAlign w:val="center"/>
          </w:tcPr>
          <w:p w14:paraId="1AEF79BB">
            <w:pPr>
              <w:pStyle w:val="8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  <w:lang w:val="ar-SA"/>
              </w:rPr>
            </w:pPr>
            <w:r>
              <w:rPr>
                <w:rFonts w:ascii="IRLotus" w:hAnsi="IRLotus" w:cs="IRLotus"/>
                <w:b/>
                <w:bCs/>
                <w:sz w:val="36"/>
                <w:szCs w:val="36"/>
                <w:rtl/>
                <w:lang w:val="ar-SA"/>
              </w:rPr>
              <w:t>هرم    |   مكعّب   |   مخروط</w:t>
            </w:r>
          </w:p>
        </w:tc>
      </w:tr>
    </w:tbl>
    <w:p w14:paraId="63C5B8BF">
      <w:pPr>
        <w:rPr>
          <w:sz w:val="2"/>
          <w:szCs w:val="2"/>
          <w:rtl/>
        </w:rPr>
      </w:pPr>
    </w:p>
    <w:p w14:paraId="396861C7">
      <w:pPr>
        <w:rPr>
          <w:sz w:val="2"/>
          <w:szCs w:val="2"/>
          <w:rtl/>
        </w:rPr>
      </w:pPr>
    </w:p>
    <w:p w14:paraId="0E92BF88">
      <w:pPr>
        <w:rPr>
          <w:sz w:val="2"/>
          <w:szCs w:val="2"/>
          <w:rtl/>
        </w:rPr>
      </w:pPr>
    </w:p>
    <w:p w14:paraId="4D24F7A2">
      <w:pPr>
        <w:rPr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5201A4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49A07A77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ب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2C86FF6C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ألوّن الأشكال التي لها الاسم نفسه :</w:t>
            </w:r>
          </w:p>
        </w:tc>
      </w:tr>
    </w:tbl>
    <w:p w14:paraId="0DA1B2FC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72512A3A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2432310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6840220" cy="963930"/>
            <wp:effectExtent l="0" t="0" r="0" b="7620"/>
            <wp:docPr id="42506351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06351" name="صورة 2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66B55">
      <w:pPr>
        <w:tabs>
          <w:tab w:val="left" w:pos="4273"/>
        </w:tabs>
        <w:rPr>
          <w:rFonts w:asciiTheme="minorBidi" w:hAnsiTheme="minorBidi"/>
          <w:sz w:val="2"/>
          <w:szCs w:val="2"/>
          <w:rtl/>
          <w:lang w:val="ar-SA"/>
        </w:rPr>
      </w:pPr>
    </w:p>
    <w:p w14:paraId="2D02FE1B">
      <w:pPr>
        <w:tabs>
          <w:tab w:val="left" w:pos="4273"/>
        </w:tabs>
        <w:rPr>
          <w:rFonts w:asciiTheme="minorBidi" w:hAnsiTheme="minorBidi"/>
          <w:sz w:val="2"/>
          <w:szCs w:val="2"/>
          <w:rtl/>
          <w:lang w:val="ar-SA"/>
        </w:rPr>
      </w:pPr>
    </w:p>
    <w:p w14:paraId="7F26A7FE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3090D4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2F4E5A0A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جـ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6BE0F7D7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أحوّط الأشكال التي تتفق مع الوصف :</w:t>
            </w:r>
          </w:p>
        </w:tc>
      </w:tr>
    </w:tbl>
    <w:p w14:paraId="5DBEE597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3FD6130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6840220" cy="961390"/>
            <wp:effectExtent l="0" t="0" r="0" b="0"/>
            <wp:docPr id="1539289751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289751" name="صورة 29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13906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788EF33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tbl>
      <w:tblPr>
        <w:tblStyle w:val="7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68FF10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14560675">
            <w:pPr>
              <w:pStyle w:val="8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د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43427E96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أكتب عدد الأضلاع والرؤوس :</w:t>
            </w:r>
          </w:p>
        </w:tc>
      </w:tr>
    </w:tbl>
    <w:p w14:paraId="7F45DFAE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29B0F17B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  <w:r>
        <w:rPr>
          <w:rFonts w:asciiTheme="minorBidi" w:hAnsiTheme="minorBidi"/>
          <w:sz w:val="2"/>
          <w:szCs w:val="2"/>
          <w:rtl/>
          <w:lang w:val="ar-SA"/>
        </w:rPr>
        <w:drawing>
          <wp:inline distT="0" distB="0" distL="0" distR="0">
            <wp:extent cx="3356610" cy="1416050"/>
            <wp:effectExtent l="0" t="0" r="0" b="0"/>
            <wp:docPr id="1569543503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543503" name="صورة 3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01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DC6C7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0C523F56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282FBE1A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76C5C72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1EB32C97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6FAF8F16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57312FA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0F9EAA5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25A3E629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673328A7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0E997233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6926D1B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61F75DA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E49E5E0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E5D0D80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15DFF5F3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15B167AB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03ED374A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2B59C0CF">
      <w:pPr>
        <w:jc w:val="center"/>
        <w:rPr>
          <w:rFonts w:cs="GE Jarida Heavy" w:asciiTheme="minorBidi" w:hAnsiTheme="minorBidi"/>
          <w:color w:val="009900"/>
          <w:sz w:val="36"/>
          <w:szCs w:val="36"/>
          <w:rtl/>
        </w:rPr>
      </w:pPr>
      <w:r>
        <w:rPr>
          <w:rFonts w:hint="cs" w:cs="GE Jarida Heavy" w:asciiTheme="minorBidi" w:hAnsiTheme="minorBidi"/>
          <w:color w:val="009900"/>
          <w:sz w:val="36"/>
          <w:szCs w:val="36"/>
          <w:rtl/>
        </w:rPr>
        <w:t>( نهاية نموذج الاختبار )</w:t>
      </w:r>
    </w:p>
    <w:p w14:paraId="2D469FDD">
      <w:pPr>
        <w:jc w:val="center"/>
        <w:rPr>
          <w:rFonts w:cs="GE Jarida Heavy"/>
          <w:sz w:val="32"/>
          <w:szCs w:val="32"/>
          <w:rtl/>
        </w:rPr>
      </w:pPr>
      <w:r>
        <w:rPr>
          <w:rFonts w:hint="cs" w:cs="GE Jarida Heavy"/>
          <w:sz w:val="32"/>
          <w:szCs w:val="32"/>
          <w:rtl/>
        </w:rPr>
        <w:t>للحصول على نماذج أكثر ..   تفقد هذه القناة بشكل مستمر ..</w:t>
      </w:r>
    </w:p>
    <w:p w14:paraId="096FB2E3">
      <w:pPr>
        <w:jc w:val="center"/>
        <w:rPr>
          <w:rFonts w:cs="GE Jarida Heavy"/>
          <w:color w:val="00B050"/>
          <w:sz w:val="32"/>
          <w:szCs w:val="32"/>
          <w:rtl/>
        </w:rPr>
      </w:pPr>
      <w:r>
        <w:rPr>
          <w:rFonts w:hint="cs" w:cs="GE Jarida Heavy"/>
          <w:color w:val="EE0000"/>
          <w:sz w:val="32"/>
          <w:szCs w:val="32"/>
          <w:rtl/>
        </w:rPr>
        <w:t xml:space="preserve">رابط قناتنا على </w:t>
      </w:r>
      <w:r>
        <w:rPr>
          <w:rFonts w:ascii="font 120 logos" w:hAnsi="font 120 logos"/>
          <w:sz w:val="44"/>
          <w:szCs w:val="44"/>
        </w:rPr>
        <w:t>d</w:t>
      </w:r>
      <w:r>
        <w:rPr>
          <w:rFonts w:hint="cs" w:cs="GE Jarida Heavy"/>
          <w:color w:val="00B050"/>
          <w:sz w:val="32"/>
          <w:szCs w:val="32"/>
          <w:rtl/>
        </w:rPr>
        <w:t xml:space="preserve"> </w:t>
      </w:r>
      <w:r>
        <w:rPr>
          <w:rFonts w:cs="GE Jarida Heavy"/>
          <w:b/>
          <w:bCs/>
          <w:color w:val="00B0F0"/>
          <w:sz w:val="32"/>
          <w:szCs w:val="32"/>
        </w:rPr>
        <w:t>TELEGRAM</w:t>
      </w:r>
    </w:p>
    <w:p w14:paraId="1D2E5A86">
      <w:pPr>
        <w:jc w:val="center"/>
        <w:rPr>
          <w:rFonts w:cs="GE Jarida Heavy"/>
          <w:b/>
          <w:bCs/>
          <w:color w:val="0000CC"/>
          <w:sz w:val="32"/>
          <w:szCs w:val="32"/>
          <w:rtl/>
        </w:rPr>
      </w:pPr>
      <w:r>
        <w:fldChar w:fldCharType="begin"/>
      </w:r>
      <w:r>
        <w:instrText xml:space="preserve"> HYPERLINK "https://t.me/math_marah" </w:instrText>
      </w:r>
      <w:r>
        <w:fldChar w:fldCharType="separate"/>
      </w:r>
      <w:r>
        <w:rPr>
          <w:rStyle w:val="6"/>
          <w:rFonts w:cs="GE Jarida Heavy"/>
          <w:b/>
          <w:bCs/>
          <w:color w:val="0000CC"/>
          <w:sz w:val="32"/>
          <w:szCs w:val="32"/>
        </w:rPr>
        <w:t>https://t.me/math_marah</w:t>
      </w:r>
      <w:r>
        <w:rPr>
          <w:rStyle w:val="6"/>
          <w:rFonts w:cs="GE Jarida Heavy"/>
          <w:b/>
          <w:bCs/>
          <w:color w:val="0000CC"/>
          <w:sz w:val="32"/>
          <w:szCs w:val="32"/>
        </w:rPr>
        <w:fldChar w:fldCharType="end"/>
      </w:r>
    </w:p>
    <w:p w14:paraId="26C5798D">
      <w:pPr>
        <w:tabs>
          <w:tab w:val="left" w:pos="4273"/>
        </w:tabs>
        <w:jc w:val="center"/>
        <w:rPr>
          <w:rFonts w:asciiTheme="minorBidi" w:hAnsiTheme="minorBidi"/>
          <w:sz w:val="2"/>
          <w:szCs w:val="2"/>
          <w:rtl/>
        </w:rPr>
      </w:pPr>
    </w:p>
    <w:p w14:paraId="02B456E1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4A992F48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31E84FCF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1BC689DD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p w14:paraId="64A71CCC">
      <w:pPr>
        <w:tabs>
          <w:tab w:val="left" w:pos="4273"/>
        </w:tabs>
        <w:rPr>
          <w:rFonts w:asciiTheme="minorBidi" w:hAnsiTheme="minorBidi"/>
          <w:sz w:val="2"/>
          <w:szCs w:val="2"/>
          <w:rtl/>
        </w:rPr>
      </w:pPr>
    </w:p>
    <w:sectPr>
      <w:footerReference r:id="rId5" w:type="default"/>
      <w:pgSz w:w="11906" w:h="16838"/>
      <w:pgMar w:top="567" w:right="567" w:bottom="567" w:left="567" w:header="709" w:footer="227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ultan bold">
    <w:altName w:val="Arial"/>
    <w:panose1 w:val="00000000000000000000"/>
    <w:charset w:val="B2"/>
    <w:family w:val="auto"/>
    <w:pitch w:val="default"/>
    <w:sig w:usb0="00000000" w:usb1="00000000" w:usb2="00000000" w:usb3="00000000" w:csb0="00000041" w:csb1="00000000"/>
  </w:font>
  <w:font w:name="IRLotus">
    <w:altName w:val="Arial"/>
    <w:panose1 w:val="00000000000000000000"/>
    <w:charset w:val="00"/>
    <w:family w:val="auto"/>
    <w:pitch w:val="default"/>
    <w:sig w:usb0="00000000" w:usb1="00000000" w:usb2="00000000" w:usb3="00000000" w:csb0="00000041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1" w:csb1="00000000"/>
  </w:font>
  <w:font w:name="M-Saber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Generator 2005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GE Jarida Heavy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font 120 logos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0C547">
    <w:pPr>
      <w:pStyle w:val="4"/>
      <w:rPr>
        <w:rFonts w:cs="GE Jarida Heavy"/>
        <w:sz w:val="24"/>
        <w:szCs w:val="24"/>
      </w:rPr>
    </w:pPr>
    <w:r>
      <w:rPr>
        <w:rFonts w:hint="cs" w:cs="GE Jarida Heavy"/>
        <w:sz w:val="24"/>
        <w:szCs w:val="24"/>
        <w:rtl/>
      </w:rPr>
      <w:t xml:space="preserve">معلمـ ـة المادة : </w:t>
    </w:r>
    <w:r>
      <w:rPr>
        <w:rFonts w:hint="cs" w:asciiTheme="minorBidi" w:hAnsiTheme="minorBidi"/>
        <w:sz w:val="14"/>
        <w:szCs w:val="14"/>
        <w:rtl/>
      </w:rPr>
      <w:t>......................................................</w:t>
    </w:r>
    <w:r>
      <w:rPr>
        <w:rFonts w:hint="cs" w:cs="GE Jarida Heavy"/>
        <w:sz w:val="24"/>
        <w:szCs w:val="24"/>
        <w:rtl/>
      </w:rPr>
      <w:t xml:space="preserve">           قناة </w:t>
    </w:r>
    <w:r>
      <w:rPr>
        <w:rFonts w:hint="cs" w:cs="GE Jarida Heavy"/>
        <w:color w:val="FF0000"/>
        <w:sz w:val="24"/>
        <w:szCs w:val="24"/>
        <w:rtl/>
      </w:rPr>
      <w:t>مرحــ الرياضياتــ</w:t>
    </w:r>
    <w:r>
      <w:rPr>
        <w:rFonts w:hint="cs" w:cs="GE Jarida Heavy"/>
        <w:sz w:val="24"/>
        <w:szCs w:val="24"/>
        <w:rtl/>
      </w:rPr>
      <w:t xml:space="preserve">  </w:t>
    </w:r>
    <w:r>
      <w:rPr>
        <w:rFonts w:ascii="font 120 logos" w:hAnsi="font 120 logos"/>
        <w:sz w:val="28"/>
        <w:szCs w:val="28"/>
      </w:rPr>
      <w:t>d</w:t>
    </w:r>
    <w:r>
      <w:rPr>
        <w:rFonts w:hint="cs" w:cs="GE Jarida Heavy"/>
        <w:color w:val="00B050"/>
        <w:sz w:val="32"/>
        <w:szCs w:val="32"/>
        <w:rtl/>
      </w:rPr>
      <w:t xml:space="preserve"> </w:t>
    </w:r>
    <w:r>
      <w:rPr>
        <w:rFonts w:cs="GE Jarida Heavy"/>
        <w:b/>
        <w:bCs/>
        <w:color w:val="00B0F0"/>
        <w:sz w:val="24"/>
        <w:szCs w:val="24"/>
      </w:rPr>
      <w:t>TELEGRAM</w:t>
    </w:r>
  </w:p>
  <w:p w14:paraId="79E9EA3A">
    <w:pPr>
      <w:pStyle w:val="4"/>
      <w:jc w:val="center"/>
    </w:pPr>
    <w:r>
      <w:fldChar w:fldCharType="begin"/>
    </w:r>
    <w:r>
      <w:instrText xml:space="preserve"> HYPERLINK "https://t.me/math_marah" </w:instrText>
    </w:r>
    <w:r>
      <w:fldChar w:fldCharType="separate"/>
    </w:r>
    <w:r>
      <w:rPr>
        <w:rStyle w:val="6"/>
        <w:rFonts w:asciiTheme="majorBidi" w:hAnsiTheme="majorBidi" w:cstheme="majorBidi"/>
        <w:b/>
        <w:bCs/>
        <w:sz w:val="20"/>
        <w:szCs w:val="20"/>
      </w:rPr>
      <w:t>https://t.me/math_marah</w:t>
    </w:r>
    <w:r>
      <w:rPr>
        <w:rStyle w:val="6"/>
        <w:rFonts w:asciiTheme="majorBidi" w:hAnsiTheme="majorBidi" w:cstheme="majorBid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04"/>
    <w:rsid w:val="00002976"/>
    <w:rsid w:val="0001336A"/>
    <w:rsid w:val="00020163"/>
    <w:rsid w:val="00021E4B"/>
    <w:rsid w:val="00033428"/>
    <w:rsid w:val="00041D52"/>
    <w:rsid w:val="0004726E"/>
    <w:rsid w:val="00055F79"/>
    <w:rsid w:val="00066FEC"/>
    <w:rsid w:val="000824D9"/>
    <w:rsid w:val="000B5686"/>
    <w:rsid w:val="000C4B60"/>
    <w:rsid w:val="000C5C42"/>
    <w:rsid w:val="000E5C18"/>
    <w:rsid w:val="000F22F2"/>
    <w:rsid w:val="000F2969"/>
    <w:rsid w:val="00106C32"/>
    <w:rsid w:val="001164D4"/>
    <w:rsid w:val="00142486"/>
    <w:rsid w:val="00147690"/>
    <w:rsid w:val="00147FA5"/>
    <w:rsid w:val="001574CC"/>
    <w:rsid w:val="00157CAB"/>
    <w:rsid w:val="00164166"/>
    <w:rsid w:val="0018089F"/>
    <w:rsid w:val="00181444"/>
    <w:rsid w:val="00194B69"/>
    <w:rsid w:val="001B39DC"/>
    <w:rsid w:val="001C164D"/>
    <w:rsid w:val="001D5CE3"/>
    <w:rsid w:val="001E6B04"/>
    <w:rsid w:val="00201070"/>
    <w:rsid w:val="00206809"/>
    <w:rsid w:val="00233E9A"/>
    <w:rsid w:val="00236DCC"/>
    <w:rsid w:val="002434C3"/>
    <w:rsid w:val="00247193"/>
    <w:rsid w:val="00256B65"/>
    <w:rsid w:val="00260E58"/>
    <w:rsid w:val="0026354F"/>
    <w:rsid w:val="002679C5"/>
    <w:rsid w:val="00271FDA"/>
    <w:rsid w:val="0027275F"/>
    <w:rsid w:val="00283391"/>
    <w:rsid w:val="00292A56"/>
    <w:rsid w:val="00294454"/>
    <w:rsid w:val="002A1FBB"/>
    <w:rsid w:val="002B1C53"/>
    <w:rsid w:val="002C1623"/>
    <w:rsid w:val="002C5E22"/>
    <w:rsid w:val="002F15FF"/>
    <w:rsid w:val="00301F1A"/>
    <w:rsid w:val="0030748C"/>
    <w:rsid w:val="0034203E"/>
    <w:rsid w:val="00367289"/>
    <w:rsid w:val="003B1A15"/>
    <w:rsid w:val="003B1D34"/>
    <w:rsid w:val="003D67AD"/>
    <w:rsid w:val="003E5E96"/>
    <w:rsid w:val="003E773E"/>
    <w:rsid w:val="003E79E1"/>
    <w:rsid w:val="0040045E"/>
    <w:rsid w:val="0040718C"/>
    <w:rsid w:val="00411493"/>
    <w:rsid w:val="00416C73"/>
    <w:rsid w:val="0047354C"/>
    <w:rsid w:val="00480FA5"/>
    <w:rsid w:val="0048155C"/>
    <w:rsid w:val="00487886"/>
    <w:rsid w:val="00490257"/>
    <w:rsid w:val="004916C3"/>
    <w:rsid w:val="004B7EB0"/>
    <w:rsid w:val="004C7DDB"/>
    <w:rsid w:val="004D0EFD"/>
    <w:rsid w:val="004E031B"/>
    <w:rsid w:val="004E419C"/>
    <w:rsid w:val="004E4BA6"/>
    <w:rsid w:val="004F5FD8"/>
    <w:rsid w:val="004F7DA1"/>
    <w:rsid w:val="00503BE6"/>
    <w:rsid w:val="00505960"/>
    <w:rsid w:val="00506945"/>
    <w:rsid w:val="00522462"/>
    <w:rsid w:val="00525424"/>
    <w:rsid w:val="0053110C"/>
    <w:rsid w:val="00537EA2"/>
    <w:rsid w:val="005430DD"/>
    <w:rsid w:val="005434B0"/>
    <w:rsid w:val="00553F7C"/>
    <w:rsid w:val="00585C2D"/>
    <w:rsid w:val="00591A73"/>
    <w:rsid w:val="00595E7B"/>
    <w:rsid w:val="005A6498"/>
    <w:rsid w:val="005C0C28"/>
    <w:rsid w:val="005C6F0C"/>
    <w:rsid w:val="005D67C5"/>
    <w:rsid w:val="005D7B69"/>
    <w:rsid w:val="005E120B"/>
    <w:rsid w:val="005E7F54"/>
    <w:rsid w:val="005F1AE7"/>
    <w:rsid w:val="005F3E02"/>
    <w:rsid w:val="00600C47"/>
    <w:rsid w:val="006134AD"/>
    <w:rsid w:val="00614920"/>
    <w:rsid w:val="00631119"/>
    <w:rsid w:val="00652D9A"/>
    <w:rsid w:val="00665BA9"/>
    <w:rsid w:val="00670958"/>
    <w:rsid w:val="006710A0"/>
    <w:rsid w:val="00676BCB"/>
    <w:rsid w:val="006A07C0"/>
    <w:rsid w:val="006A24CF"/>
    <w:rsid w:val="006B5260"/>
    <w:rsid w:val="006E68DE"/>
    <w:rsid w:val="006F47BF"/>
    <w:rsid w:val="006F73FE"/>
    <w:rsid w:val="00730382"/>
    <w:rsid w:val="00740F87"/>
    <w:rsid w:val="00751639"/>
    <w:rsid w:val="007561F8"/>
    <w:rsid w:val="00764305"/>
    <w:rsid w:val="007702D2"/>
    <w:rsid w:val="00791127"/>
    <w:rsid w:val="00794475"/>
    <w:rsid w:val="007A4B3F"/>
    <w:rsid w:val="007A58E6"/>
    <w:rsid w:val="007B1579"/>
    <w:rsid w:val="007B5D40"/>
    <w:rsid w:val="007D0C82"/>
    <w:rsid w:val="007D71CD"/>
    <w:rsid w:val="007F0CA5"/>
    <w:rsid w:val="007F6E94"/>
    <w:rsid w:val="00800385"/>
    <w:rsid w:val="00803E3C"/>
    <w:rsid w:val="00810568"/>
    <w:rsid w:val="00837173"/>
    <w:rsid w:val="00853AFA"/>
    <w:rsid w:val="00857ACA"/>
    <w:rsid w:val="008943AF"/>
    <w:rsid w:val="008A4811"/>
    <w:rsid w:val="008C7FA0"/>
    <w:rsid w:val="008F293D"/>
    <w:rsid w:val="009053C3"/>
    <w:rsid w:val="00915DB9"/>
    <w:rsid w:val="00921FE0"/>
    <w:rsid w:val="00931694"/>
    <w:rsid w:val="00931AF9"/>
    <w:rsid w:val="009369EE"/>
    <w:rsid w:val="0094012A"/>
    <w:rsid w:val="00946869"/>
    <w:rsid w:val="00954710"/>
    <w:rsid w:val="00971D6F"/>
    <w:rsid w:val="00977BB8"/>
    <w:rsid w:val="00983B9C"/>
    <w:rsid w:val="00994680"/>
    <w:rsid w:val="009A4E26"/>
    <w:rsid w:val="009A6099"/>
    <w:rsid w:val="009B5990"/>
    <w:rsid w:val="009B6438"/>
    <w:rsid w:val="009C6F4B"/>
    <w:rsid w:val="009D2F7A"/>
    <w:rsid w:val="009E5CDA"/>
    <w:rsid w:val="00A0686F"/>
    <w:rsid w:val="00A177D9"/>
    <w:rsid w:val="00A30B0C"/>
    <w:rsid w:val="00A62E50"/>
    <w:rsid w:val="00A6763E"/>
    <w:rsid w:val="00A77C69"/>
    <w:rsid w:val="00A8388D"/>
    <w:rsid w:val="00A83B4D"/>
    <w:rsid w:val="00A85E55"/>
    <w:rsid w:val="00A90C8B"/>
    <w:rsid w:val="00A943EA"/>
    <w:rsid w:val="00AB1C17"/>
    <w:rsid w:val="00AD5157"/>
    <w:rsid w:val="00AD6A9C"/>
    <w:rsid w:val="00AE7E55"/>
    <w:rsid w:val="00AE7FBE"/>
    <w:rsid w:val="00B16449"/>
    <w:rsid w:val="00B174BD"/>
    <w:rsid w:val="00B516D6"/>
    <w:rsid w:val="00B71623"/>
    <w:rsid w:val="00BB6E60"/>
    <w:rsid w:val="00BC525C"/>
    <w:rsid w:val="00BD15DC"/>
    <w:rsid w:val="00BD51AB"/>
    <w:rsid w:val="00BE19AB"/>
    <w:rsid w:val="00BE2B3E"/>
    <w:rsid w:val="00BE57AC"/>
    <w:rsid w:val="00BE63D1"/>
    <w:rsid w:val="00BF49E3"/>
    <w:rsid w:val="00C1743F"/>
    <w:rsid w:val="00C66C1A"/>
    <w:rsid w:val="00C840EB"/>
    <w:rsid w:val="00C93E60"/>
    <w:rsid w:val="00CB1A2A"/>
    <w:rsid w:val="00CC1FE8"/>
    <w:rsid w:val="00CC2C91"/>
    <w:rsid w:val="00CD0096"/>
    <w:rsid w:val="00CD06D4"/>
    <w:rsid w:val="00CD4C19"/>
    <w:rsid w:val="00CE1ED9"/>
    <w:rsid w:val="00CE5CF7"/>
    <w:rsid w:val="00CE61D0"/>
    <w:rsid w:val="00CF2F02"/>
    <w:rsid w:val="00CF3C9E"/>
    <w:rsid w:val="00D122F5"/>
    <w:rsid w:val="00D1487A"/>
    <w:rsid w:val="00D1696F"/>
    <w:rsid w:val="00D2695E"/>
    <w:rsid w:val="00D417B2"/>
    <w:rsid w:val="00D57497"/>
    <w:rsid w:val="00D73282"/>
    <w:rsid w:val="00D94526"/>
    <w:rsid w:val="00DA097E"/>
    <w:rsid w:val="00DA48FB"/>
    <w:rsid w:val="00DC60DD"/>
    <w:rsid w:val="00DE74CE"/>
    <w:rsid w:val="00DF7318"/>
    <w:rsid w:val="00E07347"/>
    <w:rsid w:val="00E200D3"/>
    <w:rsid w:val="00E3074A"/>
    <w:rsid w:val="00E540D8"/>
    <w:rsid w:val="00E60B6F"/>
    <w:rsid w:val="00E65796"/>
    <w:rsid w:val="00E675E3"/>
    <w:rsid w:val="00E7208F"/>
    <w:rsid w:val="00E85052"/>
    <w:rsid w:val="00E85980"/>
    <w:rsid w:val="00E86E27"/>
    <w:rsid w:val="00E94466"/>
    <w:rsid w:val="00EB50A2"/>
    <w:rsid w:val="00EC636E"/>
    <w:rsid w:val="00ED1F7F"/>
    <w:rsid w:val="00ED3DEB"/>
    <w:rsid w:val="00EE6CBD"/>
    <w:rsid w:val="00EF0A4E"/>
    <w:rsid w:val="00EF480B"/>
    <w:rsid w:val="00F020C9"/>
    <w:rsid w:val="00F1378B"/>
    <w:rsid w:val="00F22822"/>
    <w:rsid w:val="00F25FD2"/>
    <w:rsid w:val="00F347DE"/>
    <w:rsid w:val="00F35C09"/>
    <w:rsid w:val="00F42E10"/>
    <w:rsid w:val="00F575D9"/>
    <w:rsid w:val="00F77343"/>
    <w:rsid w:val="00F851A3"/>
    <w:rsid w:val="00FA2A47"/>
    <w:rsid w:val="00FD10B5"/>
    <w:rsid w:val="00FD18B1"/>
    <w:rsid w:val="00FD1F51"/>
    <w:rsid w:val="00FF481D"/>
    <w:rsid w:val="00FF4CBF"/>
    <w:rsid w:val="244E532E"/>
    <w:rsid w:val="4839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9">
    <w:name w:val="تذييل الصفحة Char"/>
    <w:basedOn w:val="2"/>
    <w:link w:val="4"/>
    <w:qFormat/>
    <w:uiPriority w:val="99"/>
    <w:rPr>
      <w:kern w:val="2"/>
      <w14:ligatures w14:val="standardContextual"/>
    </w:rPr>
  </w:style>
  <w:style w:type="character" w:customStyle="1" w:styleId="10">
    <w:name w:val="رأس الصفحة Char"/>
    <w:basedOn w:val="2"/>
    <w:link w:val="5"/>
    <w:qFormat/>
    <w:uiPriority w:val="99"/>
    <w:rPr>
      <w:kern w:val="2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205</Words>
  <Characters>1172</Characters>
  <Lines>9</Lines>
  <Paragraphs>2</Paragraphs>
  <TotalTime>133</TotalTime>
  <ScaleCrop>false</ScaleCrop>
  <LinksUpToDate>false</LinksUpToDate>
  <CharactersWithSpaces>1375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2026-02-22T15:37:00Z</dcterms:created>
  <dc:creator>mrshehab9@gmail.com</dc:creator>
  <cp:lastModifiedBy>Fatin Kassar</cp:lastModifiedBy>
  <cp:lastPrinted>2026-04-17T12:54:00Z</cp:lastPrinted>
  <dcterms:modified xsi:type="dcterms:W3CDTF">2026-09-15T09:32:54Z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DC3C658D56C44B2898F7819A3F259BEF_12</vt:lpwstr>
  </property>
</Properties>
</file>